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DF" w:rsidRPr="00414F1E" w:rsidRDefault="006F38DF" w:rsidP="006F38DF">
      <w:pPr>
        <w:spacing w:line="560" w:lineRule="exact"/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 w:rsidRPr="00414F1E">
        <w:rPr>
          <w:rFonts w:ascii="宋体" w:hAnsi="宋体" w:hint="eastAsia"/>
          <w:b/>
          <w:color w:val="000000" w:themeColor="text1"/>
          <w:sz w:val="44"/>
          <w:szCs w:val="44"/>
        </w:rPr>
        <w:t>长春</w:t>
      </w:r>
      <w:r w:rsidR="009152AF">
        <w:rPr>
          <w:rFonts w:ascii="宋体" w:hAnsi="宋体" w:hint="eastAsia"/>
          <w:b/>
          <w:color w:val="000000" w:themeColor="text1"/>
          <w:sz w:val="44"/>
          <w:szCs w:val="44"/>
        </w:rPr>
        <w:t>市</w:t>
      </w:r>
      <w:r w:rsidRPr="00414F1E">
        <w:rPr>
          <w:rFonts w:ascii="宋体" w:hAnsi="宋体" w:hint="eastAsia"/>
          <w:b/>
          <w:color w:val="000000" w:themeColor="text1"/>
          <w:sz w:val="44"/>
          <w:szCs w:val="44"/>
        </w:rPr>
        <w:t>朝阳</w:t>
      </w:r>
      <w:r w:rsidR="009152AF">
        <w:rPr>
          <w:rFonts w:ascii="宋体" w:hAnsi="宋体" w:hint="eastAsia"/>
          <w:b/>
          <w:color w:val="000000" w:themeColor="text1"/>
          <w:sz w:val="44"/>
          <w:szCs w:val="44"/>
        </w:rPr>
        <w:t>区</w:t>
      </w:r>
      <w:r w:rsidRPr="00414F1E">
        <w:rPr>
          <w:rFonts w:ascii="宋体" w:hAnsi="宋体" w:hint="eastAsia"/>
          <w:b/>
          <w:color w:val="000000" w:themeColor="text1"/>
          <w:sz w:val="44"/>
          <w:szCs w:val="44"/>
        </w:rPr>
        <w:t>富锋街道</w:t>
      </w:r>
      <w:r w:rsidR="009152AF">
        <w:rPr>
          <w:rFonts w:ascii="宋体" w:hAnsi="宋体" w:hint="eastAsia"/>
          <w:b/>
          <w:color w:val="000000" w:themeColor="text1"/>
          <w:sz w:val="44"/>
          <w:szCs w:val="44"/>
        </w:rPr>
        <w:t>办事处</w:t>
      </w:r>
    </w:p>
    <w:p w:rsidR="006F38DF" w:rsidRDefault="006F38DF" w:rsidP="006F38DF">
      <w:pPr>
        <w:spacing w:line="560" w:lineRule="exact"/>
        <w:jc w:val="center"/>
        <w:rPr>
          <w:rFonts w:ascii="宋体" w:hAnsi="宋体" w:hint="eastAsia"/>
          <w:b/>
          <w:color w:val="000000" w:themeColor="text1"/>
          <w:sz w:val="44"/>
          <w:szCs w:val="44"/>
        </w:rPr>
      </w:pPr>
      <w:r w:rsidRPr="00414F1E">
        <w:rPr>
          <w:rFonts w:ascii="宋体" w:hAnsi="宋体" w:hint="eastAsia"/>
          <w:b/>
          <w:color w:val="000000" w:themeColor="text1"/>
          <w:sz w:val="44"/>
          <w:szCs w:val="44"/>
        </w:rPr>
        <w:t>政府信息公开保密审查表</w:t>
      </w:r>
    </w:p>
    <w:p w:rsidR="00695CB8" w:rsidRPr="00695CB8" w:rsidRDefault="00695CB8" w:rsidP="006F38DF">
      <w:pPr>
        <w:spacing w:line="560" w:lineRule="exact"/>
        <w:jc w:val="center"/>
        <w:rPr>
          <w:rFonts w:ascii="宋体" w:hAnsi="宋体"/>
          <w:b/>
          <w:color w:val="000000" w:themeColor="text1"/>
          <w:sz w:val="18"/>
          <w:szCs w:val="18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543"/>
        <w:gridCol w:w="851"/>
        <w:gridCol w:w="1276"/>
        <w:gridCol w:w="2429"/>
      </w:tblGrid>
      <w:tr w:rsidR="006F38DF" w:rsidRPr="006F38DF" w:rsidTr="006F38DF">
        <w:trPr>
          <w:trHeight w:val="1346"/>
        </w:trPr>
        <w:tc>
          <w:tcPr>
            <w:tcW w:w="9767" w:type="dxa"/>
            <w:gridSpan w:val="5"/>
            <w:shd w:val="clear" w:color="auto" w:fill="auto"/>
          </w:tcPr>
          <w:p w:rsidR="006F38DF" w:rsidRPr="006F38DF" w:rsidRDefault="006F38DF" w:rsidP="00CA4DA5">
            <w:pPr>
              <w:rPr>
                <w:rFonts w:ascii="仿宋" w:eastAsia="仿宋" w:hAnsi="仿宋" w:cs="方正小标宋_GBK"/>
                <w:b/>
                <w:color w:val="000000" w:themeColor="text1"/>
                <w:sz w:val="24"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拟公开信息提供或依申请公开题目（整体内容报附件）：</w:t>
            </w:r>
          </w:p>
          <w:p w:rsidR="006F38DF" w:rsidRDefault="006F38DF" w:rsidP="00CA4DA5">
            <w:pPr>
              <w:rPr>
                <w:rFonts w:ascii="仿宋" w:eastAsia="仿宋" w:hAnsi="仿宋" w:cs="方正小标宋_GBK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 w:cs="方正小标宋_GBK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 w:cs="方正小标宋_GBK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 w:cs="方正小标宋_GBK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 w:cs="方正小标宋_GBK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 w:cs="方正小标宋_GBK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 w:cs="方正小标宋_GBK"/>
                <w:b/>
                <w:color w:val="000000" w:themeColor="text1"/>
                <w:sz w:val="24"/>
              </w:rPr>
            </w:pPr>
          </w:p>
          <w:p w:rsidR="006F38DF" w:rsidRPr="006F38DF" w:rsidRDefault="006F38DF" w:rsidP="00CA4DA5">
            <w:pPr>
              <w:rPr>
                <w:rFonts w:ascii="仿宋" w:eastAsia="仿宋" w:hAnsi="仿宋" w:cs="方正小标宋_GBK"/>
                <w:b/>
                <w:color w:val="000000" w:themeColor="text1"/>
                <w:sz w:val="24"/>
              </w:rPr>
            </w:pPr>
          </w:p>
        </w:tc>
      </w:tr>
      <w:tr w:rsidR="006F38DF" w:rsidRPr="006F38DF" w:rsidTr="006F38DF">
        <w:trPr>
          <w:trHeight w:val="571"/>
        </w:trPr>
        <w:tc>
          <w:tcPr>
            <w:tcW w:w="1668" w:type="dxa"/>
            <w:shd w:val="clear" w:color="auto" w:fill="auto"/>
            <w:vAlign w:val="center"/>
          </w:tcPr>
          <w:p w:rsidR="006F38DF" w:rsidRPr="006F38DF" w:rsidRDefault="006F38DF" w:rsidP="006F38DF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制发科室名称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6F38DF" w:rsidRPr="006F38DF" w:rsidRDefault="006F38DF" w:rsidP="00CA4DA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38DF" w:rsidRPr="006F38DF" w:rsidRDefault="006F38DF" w:rsidP="00CA4DA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制发时间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F38DF" w:rsidRPr="006F38DF" w:rsidRDefault="006F38DF" w:rsidP="006F38DF">
            <w:pPr>
              <w:ind w:firstLineChars="250" w:firstLine="602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年    月   日</w:t>
            </w:r>
          </w:p>
        </w:tc>
      </w:tr>
      <w:tr w:rsidR="006F38DF" w:rsidRPr="006F38DF" w:rsidTr="006F38DF">
        <w:trPr>
          <w:trHeight w:val="581"/>
        </w:trPr>
        <w:tc>
          <w:tcPr>
            <w:tcW w:w="9767" w:type="dxa"/>
            <w:gridSpan w:val="5"/>
            <w:shd w:val="clear" w:color="auto" w:fill="auto"/>
            <w:vAlign w:val="center"/>
          </w:tcPr>
          <w:p w:rsidR="006F38DF" w:rsidRP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拟何时、何地、何种形式公开：       年     月    日在政府网站上公开</w:t>
            </w:r>
          </w:p>
        </w:tc>
      </w:tr>
      <w:tr w:rsidR="006F38DF" w:rsidRPr="006F38DF" w:rsidTr="006F38DF">
        <w:trPr>
          <w:trHeight w:val="578"/>
        </w:trPr>
        <w:tc>
          <w:tcPr>
            <w:tcW w:w="9767" w:type="dxa"/>
            <w:gridSpan w:val="5"/>
            <w:shd w:val="clear" w:color="auto" w:fill="auto"/>
            <w:vAlign w:val="center"/>
          </w:tcPr>
          <w:p w:rsidR="006F38DF" w:rsidRPr="006F38DF" w:rsidRDefault="006F38DF" w:rsidP="00CA4DA5">
            <w:pPr>
              <w:rPr>
                <w:rFonts w:ascii="仿宋" w:eastAsia="仿宋" w:hAnsi="仿宋"/>
                <w:b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信息分类：    主动公开（   ）        依申请公开（   ）    </w:t>
            </w:r>
          </w:p>
        </w:tc>
      </w:tr>
      <w:tr w:rsidR="006F38DF" w:rsidRPr="006F38DF" w:rsidTr="006F38DF">
        <w:trPr>
          <w:trHeight w:val="526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6F38DF" w:rsidRP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密级：无</w:t>
            </w:r>
          </w:p>
        </w:tc>
        <w:tc>
          <w:tcPr>
            <w:tcW w:w="4556" w:type="dxa"/>
            <w:gridSpan w:val="3"/>
            <w:shd w:val="clear" w:color="auto" w:fill="auto"/>
            <w:vAlign w:val="center"/>
          </w:tcPr>
          <w:p w:rsidR="006F38DF" w:rsidRP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起草人（承办人）： </w:t>
            </w:r>
          </w:p>
        </w:tc>
      </w:tr>
      <w:tr w:rsidR="006F38DF" w:rsidRPr="006F38DF" w:rsidTr="006F38DF">
        <w:trPr>
          <w:trHeight w:val="2033"/>
        </w:trPr>
        <w:tc>
          <w:tcPr>
            <w:tcW w:w="5211" w:type="dxa"/>
            <w:gridSpan w:val="2"/>
            <w:shd w:val="clear" w:color="auto" w:fill="auto"/>
          </w:tcPr>
          <w:p w:rsidR="006F38DF" w:rsidRP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拟公开信息提供或依申请公开承办科室负责人意见：</w:t>
            </w:r>
          </w:p>
          <w:p w:rsidR="006F38DF" w:rsidRP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P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P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签字：                 年   月   日</w:t>
            </w:r>
          </w:p>
        </w:tc>
        <w:tc>
          <w:tcPr>
            <w:tcW w:w="4556" w:type="dxa"/>
            <w:gridSpan w:val="3"/>
            <w:shd w:val="clear" w:color="auto" w:fill="auto"/>
          </w:tcPr>
          <w:p w:rsidR="006F38DF" w:rsidRP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拟公开信息提供或依申请公开承办科室分管领导审批意见：</w:t>
            </w:r>
          </w:p>
          <w:p w:rsidR="006F38DF" w:rsidRP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P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P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签字：                  年    月   日</w:t>
            </w:r>
          </w:p>
        </w:tc>
      </w:tr>
      <w:tr w:rsidR="006F38DF" w:rsidRPr="006F38DF" w:rsidTr="006F38DF">
        <w:trPr>
          <w:trHeight w:val="2033"/>
        </w:trPr>
        <w:tc>
          <w:tcPr>
            <w:tcW w:w="5211" w:type="dxa"/>
            <w:gridSpan w:val="2"/>
            <w:shd w:val="clear" w:color="auto" w:fill="auto"/>
          </w:tcPr>
          <w:p w:rsidR="006F38DF" w:rsidRP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长春</w:t>
            </w:r>
            <w:r w:rsidR="009152A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市</w:t>
            </w: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朝阳</w:t>
            </w:r>
            <w:r w:rsidR="009152A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区富锋街道办事处</w:t>
            </w: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保密组织机构审核意见：</w:t>
            </w:r>
          </w:p>
          <w:p w:rsidR="006F38DF" w:rsidRDefault="006F38DF" w:rsidP="006F38DF">
            <w:pPr>
              <w:ind w:firstLineChars="200" w:firstLine="482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Default="006F38DF" w:rsidP="006F38DF">
            <w:pPr>
              <w:ind w:firstLineChars="200" w:firstLine="482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Default="006F38DF" w:rsidP="006F38DF">
            <w:pPr>
              <w:ind w:firstLineChars="200" w:firstLine="482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Pr="006F38DF" w:rsidRDefault="006F38DF" w:rsidP="006F38DF">
            <w:pPr>
              <w:ind w:firstLineChars="200" w:firstLine="482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Default="006F38DF" w:rsidP="006F38DF">
            <w:pPr>
              <w:ind w:firstLineChars="200" w:firstLine="482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Pr="006F38DF" w:rsidRDefault="006F38DF" w:rsidP="006F38DF">
            <w:pPr>
              <w:ind w:firstLineChars="200" w:firstLine="482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Pr="006F38DF" w:rsidRDefault="006F38DF" w:rsidP="006F38DF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审核依据：《中华人民共和国政府信息公开条例》（国务院令第711号）</w:t>
            </w:r>
          </w:p>
          <w:p w:rsid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审核人：                年   月   日</w:t>
            </w:r>
          </w:p>
          <w:p w:rsidR="00A11EE6" w:rsidRPr="006F38DF" w:rsidRDefault="00A11EE6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4556" w:type="dxa"/>
            <w:gridSpan w:val="3"/>
            <w:shd w:val="clear" w:color="auto" w:fill="auto"/>
          </w:tcPr>
          <w:p w:rsidR="006F38DF" w:rsidRPr="006F38DF" w:rsidRDefault="009152A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长春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市</w:t>
            </w: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朝阳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区富锋街道办事处</w:t>
            </w:r>
            <w:r w:rsidR="006F38DF"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负责人审批意见：</w:t>
            </w:r>
          </w:p>
          <w:p w:rsidR="006F38DF" w:rsidRP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bookmarkStart w:id="0" w:name="_GoBack"/>
            <w:bookmarkEnd w:id="0"/>
          </w:p>
          <w:p w:rsid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P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P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审核人：  </w:t>
            </w:r>
          </w:p>
          <w:p w:rsidR="006F38DF" w:rsidRPr="006F38DF" w:rsidRDefault="006F38DF" w:rsidP="00CA4DA5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6F38DF" w:rsidRPr="006F38DF" w:rsidRDefault="006F38DF" w:rsidP="006F38DF">
            <w:pPr>
              <w:ind w:firstLineChars="1000" w:firstLine="2409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（公章）</w:t>
            </w:r>
          </w:p>
          <w:p w:rsidR="006F38DF" w:rsidRPr="006F38DF" w:rsidRDefault="006F38DF" w:rsidP="003977C0">
            <w:pPr>
              <w:ind w:leftChars="1140" w:left="2394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F38D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年    月    日</w:t>
            </w:r>
          </w:p>
        </w:tc>
      </w:tr>
    </w:tbl>
    <w:p w:rsidR="006F38DF" w:rsidRPr="006F38DF" w:rsidRDefault="006F38DF" w:rsidP="006F38DF">
      <w:pPr>
        <w:rPr>
          <w:rFonts w:ascii="仿宋" w:eastAsia="仿宋" w:hAnsi="仿宋"/>
          <w:b/>
          <w:color w:val="000000" w:themeColor="text1"/>
          <w:spacing w:val="-8"/>
          <w:szCs w:val="21"/>
        </w:rPr>
      </w:pPr>
      <w:r w:rsidRPr="006F38DF">
        <w:rPr>
          <w:rFonts w:ascii="仿宋" w:eastAsia="仿宋" w:hAnsi="仿宋" w:hint="eastAsia"/>
          <w:b/>
          <w:color w:val="000000" w:themeColor="text1"/>
          <w:spacing w:val="-8"/>
          <w:szCs w:val="21"/>
        </w:rPr>
        <w:t>（注：本审查表一式二份，</w:t>
      </w:r>
      <w:r w:rsidRPr="006F38DF">
        <w:rPr>
          <w:rFonts w:ascii="仿宋" w:eastAsia="仿宋" w:hAnsi="仿宋" w:hint="eastAsia"/>
          <w:b/>
          <w:color w:val="000000" w:themeColor="text1"/>
          <w:szCs w:val="21"/>
        </w:rPr>
        <w:t>信息提供科（室）、</w:t>
      </w:r>
      <w:r w:rsidRPr="006F38DF">
        <w:rPr>
          <w:rFonts w:ascii="仿宋" w:eastAsia="仿宋" w:hAnsi="仿宋" w:hint="eastAsia"/>
          <w:b/>
          <w:color w:val="000000" w:themeColor="text1"/>
          <w:spacing w:val="-8"/>
          <w:szCs w:val="21"/>
        </w:rPr>
        <w:t>信息公开单位各执一份并长期保存。）</w:t>
      </w:r>
    </w:p>
    <w:sectPr w:rsidR="006F38DF" w:rsidRPr="006F38DF" w:rsidSect="006F38D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22" w:rsidRDefault="00CB2122" w:rsidP="009152AF">
      <w:r>
        <w:separator/>
      </w:r>
    </w:p>
  </w:endnote>
  <w:endnote w:type="continuationSeparator" w:id="1">
    <w:p w:rsidR="00CB2122" w:rsidRDefault="00CB2122" w:rsidP="00915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22" w:rsidRDefault="00CB2122" w:rsidP="009152AF">
      <w:r>
        <w:separator/>
      </w:r>
    </w:p>
  </w:footnote>
  <w:footnote w:type="continuationSeparator" w:id="1">
    <w:p w:rsidR="00CB2122" w:rsidRDefault="00CB2122" w:rsidP="00915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8DF"/>
    <w:rsid w:val="00003725"/>
    <w:rsid w:val="00051660"/>
    <w:rsid w:val="000716EF"/>
    <w:rsid w:val="00077EAB"/>
    <w:rsid w:val="000E2D2C"/>
    <w:rsid w:val="00105045"/>
    <w:rsid w:val="0010627C"/>
    <w:rsid w:val="00157A4F"/>
    <w:rsid w:val="00160ED8"/>
    <w:rsid w:val="001A0EB8"/>
    <w:rsid w:val="001A7B34"/>
    <w:rsid w:val="001B5150"/>
    <w:rsid w:val="001D1BD9"/>
    <w:rsid w:val="00226B4F"/>
    <w:rsid w:val="00262750"/>
    <w:rsid w:val="002660C5"/>
    <w:rsid w:val="00292B39"/>
    <w:rsid w:val="002D2430"/>
    <w:rsid w:val="002D6664"/>
    <w:rsid w:val="0030083A"/>
    <w:rsid w:val="0031198E"/>
    <w:rsid w:val="00357F1F"/>
    <w:rsid w:val="00366417"/>
    <w:rsid w:val="003914CF"/>
    <w:rsid w:val="0039420A"/>
    <w:rsid w:val="003977C0"/>
    <w:rsid w:val="003B6016"/>
    <w:rsid w:val="003B7081"/>
    <w:rsid w:val="003F3B09"/>
    <w:rsid w:val="003F40CA"/>
    <w:rsid w:val="00422534"/>
    <w:rsid w:val="00422C20"/>
    <w:rsid w:val="00430E6A"/>
    <w:rsid w:val="00432679"/>
    <w:rsid w:val="00453883"/>
    <w:rsid w:val="00456C5E"/>
    <w:rsid w:val="004700FC"/>
    <w:rsid w:val="004856B1"/>
    <w:rsid w:val="004C2224"/>
    <w:rsid w:val="004C470C"/>
    <w:rsid w:val="00524A2A"/>
    <w:rsid w:val="005921E9"/>
    <w:rsid w:val="00592707"/>
    <w:rsid w:val="005947F1"/>
    <w:rsid w:val="005D256E"/>
    <w:rsid w:val="00686E53"/>
    <w:rsid w:val="00693DDA"/>
    <w:rsid w:val="00695CB8"/>
    <w:rsid w:val="00697A92"/>
    <w:rsid w:val="006C5C58"/>
    <w:rsid w:val="006D7335"/>
    <w:rsid w:val="006E074A"/>
    <w:rsid w:val="006F38DF"/>
    <w:rsid w:val="00712ECC"/>
    <w:rsid w:val="00734768"/>
    <w:rsid w:val="00737C60"/>
    <w:rsid w:val="0075761D"/>
    <w:rsid w:val="007D6BD2"/>
    <w:rsid w:val="008375A6"/>
    <w:rsid w:val="00885CE1"/>
    <w:rsid w:val="00913BF7"/>
    <w:rsid w:val="009152AF"/>
    <w:rsid w:val="00985E3C"/>
    <w:rsid w:val="009A6EAC"/>
    <w:rsid w:val="009C2810"/>
    <w:rsid w:val="009C7F15"/>
    <w:rsid w:val="009D7ABC"/>
    <w:rsid w:val="00A11EE6"/>
    <w:rsid w:val="00A1437A"/>
    <w:rsid w:val="00A23DDD"/>
    <w:rsid w:val="00A273C4"/>
    <w:rsid w:val="00A3566E"/>
    <w:rsid w:val="00AA73A8"/>
    <w:rsid w:val="00AC46E9"/>
    <w:rsid w:val="00AD020A"/>
    <w:rsid w:val="00AF1E6D"/>
    <w:rsid w:val="00B06272"/>
    <w:rsid w:val="00BE2285"/>
    <w:rsid w:val="00BE27B0"/>
    <w:rsid w:val="00BF3539"/>
    <w:rsid w:val="00C10294"/>
    <w:rsid w:val="00C6234B"/>
    <w:rsid w:val="00C65265"/>
    <w:rsid w:val="00C74A0F"/>
    <w:rsid w:val="00C8229F"/>
    <w:rsid w:val="00C86CD0"/>
    <w:rsid w:val="00C927F7"/>
    <w:rsid w:val="00CB2122"/>
    <w:rsid w:val="00CE360E"/>
    <w:rsid w:val="00CE70F4"/>
    <w:rsid w:val="00CF2742"/>
    <w:rsid w:val="00D914B3"/>
    <w:rsid w:val="00D97F99"/>
    <w:rsid w:val="00DB4EDE"/>
    <w:rsid w:val="00DC3ACE"/>
    <w:rsid w:val="00DF1A63"/>
    <w:rsid w:val="00E174FA"/>
    <w:rsid w:val="00E33E2F"/>
    <w:rsid w:val="00EB0C81"/>
    <w:rsid w:val="00EC37A9"/>
    <w:rsid w:val="00F16787"/>
    <w:rsid w:val="00F425D9"/>
    <w:rsid w:val="00F727C0"/>
    <w:rsid w:val="00FD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2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2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2021-09-06T07:37:00Z</cp:lastPrinted>
  <dcterms:created xsi:type="dcterms:W3CDTF">2021-09-06T07:30:00Z</dcterms:created>
  <dcterms:modified xsi:type="dcterms:W3CDTF">2021-12-06T02:31:00Z</dcterms:modified>
</cp:coreProperties>
</file>