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3</w:t>
      </w:r>
    </w:p>
    <w:p>
      <w:pPr>
        <w:jc w:val="left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方正小标宋_GBK"/>
          <w:sz w:val="40"/>
          <w:szCs w:val="40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0"/>
          <w:szCs w:val="40"/>
          <w:lang w:eastAsia="zh-CN"/>
        </w:rPr>
        <w:t>信息公开申请书</w:t>
      </w:r>
    </w:p>
    <w:bookmarkEnd w:id="0"/>
    <w:p>
      <w:pPr>
        <w:jc w:val="center"/>
        <w:rPr>
          <w:rFonts w:hint="eastAsia" w:ascii="Times New Roman" w:hAnsi="Times New Roman" w:eastAsia="方正小标宋_GBK" w:cs="方正小标宋_GBK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本人（单位）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身份证号（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机构统一社会信用代码证号）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，联系方式：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通过信函/当面方式提出信息公开申请，申请获得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____________________________________________________________________________________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信息。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请你单位以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通过________        _______________________________________的方式予以提供。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申请人（单位）：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13172"/>
    <w:rsid w:val="0BDA3DA7"/>
    <w:rsid w:val="11260367"/>
    <w:rsid w:val="19EC345D"/>
    <w:rsid w:val="2F264252"/>
    <w:rsid w:val="30485C81"/>
    <w:rsid w:val="50814D6F"/>
    <w:rsid w:val="55E13172"/>
    <w:rsid w:val="58B548AC"/>
    <w:rsid w:val="61D7562E"/>
    <w:rsid w:val="67B57DB2"/>
    <w:rsid w:val="6C0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2021-10-13T11:04:00Z</dcterms:created>
  <dc:creator>瑶瑶</dc:creator>
  <cp:lastModifiedBy>瑶瑶</cp:lastModifiedBy>
  <dcterms:modified xsi:type="dcterms:W3CDTF">2021-10-13T11:04:15Z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CAE36D322C4A49799B96A9620B8A2A00</vt:lpwstr>
  </property>
</Properties>
</file>